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63BF7" w:rsidRPr="00663BF7" w:rsidRDefault="00B867F6" w:rsidP="00663BF7">
      <w:pPr>
        <w:shd w:val="clear" w:color="auto" w:fill="FFFFFF"/>
        <w:spacing w:after="0" w:line="300" w:lineRule="atLeast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63BF7">
        <w:rPr>
          <w:rFonts w:ascii="Arial" w:eastAsia="Times New Roman" w:hAnsi="Arial" w:cs="Arial"/>
          <w:noProof/>
          <w:sz w:val="24"/>
          <w:szCs w:val="24"/>
          <w:lang w:eastAsia="uk-UA"/>
        </w:rPr>
        <w:drawing>
          <wp:inline distT="0" distB="0" distL="0" distR="0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63BF7"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</w:t>
      </w:r>
    </w:p>
    <w:p w:rsidR="00663BF7" w:rsidRPr="00663BF7" w:rsidRDefault="00663BF7" w:rsidP="00663B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663BF7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УКРАЇНА </w:t>
      </w:r>
    </w:p>
    <w:p w:rsidR="00663BF7" w:rsidRPr="00663BF7" w:rsidRDefault="00663BF7" w:rsidP="00663B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>ГОРОДОЦЬКА МІСЬКА РАДА</w:t>
      </w:r>
    </w:p>
    <w:p w:rsidR="00663BF7" w:rsidRPr="00663BF7" w:rsidRDefault="00663BF7" w:rsidP="00663B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ЛЬВІВСЬКОЇ ОБЛАСТІ</w:t>
      </w:r>
    </w:p>
    <w:p w:rsidR="00663BF7" w:rsidRPr="00663BF7" w:rsidRDefault="00663BF7" w:rsidP="00663BF7">
      <w:pPr>
        <w:keepNext/>
        <w:keepLines/>
        <w:spacing w:before="200" w:after="0" w:line="240" w:lineRule="auto"/>
        <w:jc w:val="center"/>
        <w:outlineLvl w:val="5"/>
        <w:rPr>
          <w:rFonts w:ascii="Cambria" w:eastAsia="Calibri" w:hAnsi="Cambria" w:cs="Times New Roman"/>
          <w:b/>
          <w:iCs/>
          <w:sz w:val="24"/>
          <w:szCs w:val="28"/>
        </w:rPr>
      </w:pPr>
      <w:r w:rsidRPr="00663BF7">
        <w:rPr>
          <w:rFonts w:ascii="Cambria" w:eastAsia="Calibri" w:hAnsi="Cambria" w:cs="Times New Roman"/>
          <w:b/>
          <w:iCs/>
          <w:sz w:val="24"/>
          <w:szCs w:val="28"/>
        </w:rPr>
        <w:t>ВИКОНАВЧИЙ  КОМІТЕТ</w:t>
      </w:r>
    </w:p>
    <w:p w:rsidR="00663BF7" w:rsidRPr="00663BF7" w:rsidRDefault="00663BF7" w:rsidP="00663BF7">
      <w:pPr>
        <w:spacing w:after="0" w:line="240" w:lineRule="auto"/>
        <w:jc w:val="center"/>
        <w:rPr>
          <w:rFonts w:ascii="Times New Roman" w:eastAsia="Times New Roman" w:hAnsi="Times New Roman" w:cs="Times New Roman"/>
          <w:sz w:val="48"/>
          <w:szCs w:val="48"/>
          <w:lang w:val="ru-RU" w:eastAsia="ru-RU"/>
        </w:rPr>
      </w:pPr>
    </w:p>
    <w:p w:rsidR="00663BF7" w:rsidRDefault="00663BF7" w:rsidP="00663BF7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РІШЕННЯ №</w:t>
      </w:r>
      <w:r w:rsidR="00B867F6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182</w:t>
      </w:r>
    </w:p>
    <w:p w:rsidR="00B867F6" w:rsidRPr="00663BF7" w:rsidRDefault="00B867F6" w:rsidP="00663BF7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/>
          <w:sz w:val="36"/>
          <w:szCs w:val="36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36"/>
          <w:szCs w:val="36"/>
          <w:lang w:val="ru-RU" w:eastAsia="ru-RU"/>
        </w:rPr>
        <w:t>28 липня 2022 року</w:t>
      </w:r>
    </w:p>
    <w:p w:rsidR="00663BF7" w:rsidRDefault="00663BF7" w:rsidP="00C17751">
      <w:pPr>
        <w:widowControl w:val="0"/>
        <w:tabs>
          <w:tab w:val="left" w:pos="0"/>
          <w:tab w:val="left" w:pos="3157"/>
        </w:tabs>
        <w:autoSpaceDE w:val="0"/>
        <w:autoSpaceDN w:val="0"/>
        <w:adjustRightInd w:val="0"/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sz w:val="36"/>
          <w:szCs w:val="36"/>
          <w:lang w:val="ru-RU" w:eastAsia="ru-RU"/>
        </w:rPr>
      </w:pPr>
      <w:r w:rsidRPr="00663BF7">
        <w:rPr>
          <w:rFonts w:ascii="Times New Roman" w:eastAsia="Times New Roman" w:hAnsi="Times New Roman" w:cs="Times New Roman"/>
          <w:b/>
          <w:sz w:val="36"/>
          <w:szCs w:val="36"/>
          <w:lang w:val="ru-RU" w:eastAsia="ru-RU"/>
        </w:rPr>
        <w:tab/>
        <w:t xml:space="preserve">     </w:t>
      </w:r>
    </w:p>
    <w:p w:rsidR="00C17751" w:rsidRDefault="00C17751" w:rsidP="00C17751">
      <w:pPr>
        <w:widowControl w:val="0"/>
        <w:tabs>
          <w:tab w:val="left" w:pos="0"/>
          <w:tab w:val="left" w:pos="3157"/>
        </w:tabs>
        <w:autoSpaceDE w:val="0"/>
        <w:autoSpaceDN w:val="0"/>
        <w:adjustRightInd w:val="0"/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sz w:val="36"/>
          <w:szCs w:val="36"/>
          <w:lang w:val="ru-RU" w:eastAsia="ru-RU"/>
        </w:rPr>
      </w:pPr>
    </w:p>
    <w:p w:rsidR="00C17751" w:rsidRPr="00663BF7" w:rsidRDefault="00C17751" w:rsidP="00C17751">
      <w:pPr>
        <w:widowControl w:val="0"/>
        <w:tabs>
          <w:tab w:val="left" w:pos="0"/>
          <w:tab w:val="left" w:pos="3157"/>
        </w:tabs>
        <w:autoSpaceDE w:val="0"/>
        <w:autoSpaceDN w:val="0"/>
        <w:adjustRightInd w:val="0"/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sz w:val="36"/>
          <w:szCs w:val="36"/>
          <w:lang w:val="ru-RU" w:eastAsia="ru-RU"/>
        </w:rPr>
      </w:pPr>
    </w:p>
    <w:p w:rsidR="00345E68" w:rsidRDefault="004E4985" w:rsidP="00DD7EA6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Про </w:t>
      </w:r>
      <w:proofErr w:type="gram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передачу </w:t>
      </w:r>
      <w:r w:rsidR="007937B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DD7EA6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матеріальних</w:t>
      </w:r>
      <w:proofErr w:type="spellEnd"/>
      <w:proofErr w:type="gramEnd"/>
      <w:r w:rsidR="00345E68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DD7EA6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цінностей</w:t>
      </w:r>
      <w:proofErr w:type="spellEnd"/>
      <w:r w:rsidR="00DD7EA6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</w:t>
      </w:r>
    </w:p>
    <w:p w:rsidR="00345E68" w:rsidRDefault="00663BF7" w:rsidP="00DD7EA6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на баланс </w:t>
      </w:r>
      <w:r w:rsidR="00345E68" w:rsidRPr="00345E68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10</w:t>
      </w:r>
      <w:r w:rsidR="00C73172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</w:t>
      </w:r>
      <w:r w:rsidR="00345E6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ДПРЗ</w:t>
      </w:r>
      <w:r w:rsidRPr="00663BF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D46B4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ГУ </w:t>
      </w:r>
      <w:proofErr w:type="spellStart"/>
      <w:r w:rsidR="00D46B4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ДСНСУкраїни</w:t>
      </w:r>
      <w:proofErr w:type="spellEnd"/>
      <w:r w:rsidR="00D46B4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</w:p>
    <w:p w:rsidR="00663BF7" w:rsidRPr="00663BF7" w:rsidRDefault="00D46B4C" w:rsidP="00DD7EA6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у Львівській області</w:t>
      </w:r>
      <w:r w:rsidR="00663BF7" w:rsidRPr="00663BF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</w:p>
    <w:p w:rsidR="00663BF7" w:rsidRP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663BF7" w:rsidRPr="00663BF7" w:rsidRDefault="0096637D" w:rsidP="00D46B4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відповідності до ст. 143 Конституції України, ст.30 Закону України «Про місцеве самоврядування в Україні», Закону України «Про бухгалтерський облік та фінансову звітність в Україні»</w:t>
      </w:r>
      <w:r w:rsidR="00DD7E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DD7EA6" w:rsidRPr="00DD7EA6">
        <w:rPr>
          <w:rFonts w:ascii="Times New Roman" w:eastAsia="Times New Roman" w:hAnsi="Times New Roman" w:cs="Times New Roman"/>
          <w:sz w:val="28"/>
          <w:szCs w:val="28"/>
          <w:lang w:eastAsia="ru-RU"/>
        </w:rPr>
        <w:t>враховуючи лист</w:t>
      </w:r>
      <w:r w:rsidR="00345E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45E68" w:rsidRPr="00345E68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C731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45E68" w:rsidRPr="00345E68">
        <w:rPr>
          <w:rFonts w:ascii="Times New Roman" w:eastAsia="Times New Roman" w:hAnsi="Times New Roman" w:cs="Times New Roman"/>
          <w:sz w:val="28"/>
          <w:szCs w:val="28"/>
          <w:lang w:eastAsia="ru-RU"/>
        </w:rPr>
        <w:t>ДПРЗ</w:t>
      </w:r>
      <w:r w:rsidR="00DD7EA6" w:rsidRPr="00DD7E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46B4C" w:rsidRPr="00D46B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ГУ ДСНС України у Львівській області </w:t>
      </w:r>
      <w:r w:rsidR="00DD7EA6" w:rsidRPr="00DD7E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DD7EA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D46B4C">
        <w:rPr>
          <w:rFonts w:ascii="Times New Roman" w:eastAsia="Times New Roman" w:hAnsi="Times New Roman" w:cs="Times New Roman"/>
          <w:sz w:val="28"/>
          <w:szCs w:val="28"/>
          <w:lang w:eastAsia="ru-RU"/>
        </w:rPr>
        <w:t>0-2602/58 від 19</w:t>
      </w:r>
      <w:r w:rsidR="00DD7EA6" w:rsidRPr="00DD7EA6">
        <w:rPr>
          <w:rFonts w:ascii="Times New Roman" w:eastAsia="Times New Roman" w:hAnsi="Times New Roman" w:cs="Times New Roman"/>
          <w:sz w:val="28"/>
          <w:szCs w:val="28"/>
          <w:lang w:eastAsia="ru-RU"/>
        </w:rPr>
        <w:t>.07.2022р., виконком міської ради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7937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663BF7" w:rsidRP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663BF7" w:rsidRP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663BF7" w:rsidRPr="00663BF7" w:rsidRDefault="00663BF7" w:rsidP="004B6DA4">
      <w:pPr>
        <w:spacing w:after="0" w:line="240" w:lineRule="auto"/>
        <w:ind w:left="2640" w:firstLine="900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В И Р І Ш И В:</w:t>
      </w:r>
    </w:p>
    <w:p w:rsidR="00663BF7" w:rsidRPr="00663BF7" w:rsidRDefault="00663BF7" w:rsidP="00663BF7">
      <w:pPr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663BF7" w:rsidRDefault="00FF761A" w:rsidP="00A03455">
      <w:pPr>
        <w:tabs>
          <w:tab w:val="left" w:pos="709"/>
          <w:tab w:val="left" w:pos="9781"/>
        </w:tabs>
        <w:spacing w:after="0" w:line="240" w:lineRule="auto"/>
        <w:ind w:right="-14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</w:t>
      </w:r>
      <w:r w:rsidR="00D210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 w:rsidR="00663BF7" w:rsidRPr="00C177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Безкоштовно передати </w:t>
      </w:r>
      <w:r w:rsidR="00345E68" w:rsidRPr="00345E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</w:t>
      </w:r>
      <w:r w:rsidR="00C731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45E68" w:rsidRPr="00345E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ДПРЗ</w:t>
      </w:r>
      <w:r w:rsidR="00663BF7" w:rsidRPr="00C177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C7221" w:rsidRPr="000C72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ГУ ДСНС України у Львівській області </w:t>
      </w:r>
      <w:r w:rsidR="00DD7EA6" w:rsidRPr="000C72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матеріальні цінності</w:t>
      </w:r>
      <w:r w:rsidR="007937B1" w:rsidRPr="000C72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F902C6" w:rsidRPr="000C72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згідно з додатком.</w:t>
      </w:r>
    </w:p>
    <w:p w:rsidR="00B9351A" w:rsidRPr="00C17751" w:rsidRDefault="00B9351A" w:rsidP="00B9351A">
      <w:pPr>
        <w:pStyle w:val="a5"/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3BF7" w:rsidRPr="00FF761A" w:rsidRDefault="00854F08" w:rsidP="00C1775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663BF7"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7318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63BF7"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Відділу </w:t>
      </w:r>
      <w:r w:rsidR="00FB12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бухгалтерського </w:t>
      </w:r>
      <w:r w:rsidR="00663BF7"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обліку та </w:t>
      </w:r>
      <w:r w:rsidR="00FB126A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господарського забезпечення</w:t>
      </w:r>
      <w:r w:rsidR="00663BF7"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міської ради та бухгалтерії </w:t>
      </w:r>
      <w:r w:rsidR="000C7221" w:rsidRPr="000C72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ГУ ДСНС України у Львівській області </w:t>
      </w:r>
      <w:r w:rsidR="00663BF7"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провести передачу</w:t>
      </w:r>
      <w:r w:rsidR="000A7A2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663BF7"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86591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 до</w:t>
      </w:r>
      <w:r w:rsidR="00663BF7"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вимог чи</w:t>
      </w:r>
      <w:r w:rsidR="00663BF7" w:rsidRPr="00FF761A">
        <w:rPr>
          <w:rFonts w:ascii="Times New Roman" w:eastAsia="Times New Roman" w:hAnsi="Times New Roman" w:cs="Times New Roman"/>
          <w:sz w:val="28"/>
          <w:szCs w:val="28"/>
          <w:lang w:eastAsia="ru-RU"/>
        </w:rPr>
        <w:t>нного законодавства.</w:t>
      </w:r>
    </w:p>
    <w:p w:rsidR="00B9351A" w:rsidRPr="00663BF7" w:rsidRDefault="00B9351A" w:rsidP="00C1775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3BF7" w:rsidRPr="00663BF7" w:rsidRDefault="00663BF7" w:rsidP="004B6DA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r w:rsidR="007318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Контроль за </w:t>
      </w:r>
      <w:proofErr w:type="spellStart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виконанням</w:t>
      </w:r>
      <w:proofErr w:type="spellEnd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рішення</w:t>
      </w:r>
      <w:proofErr w:type="spellEnd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покласти</w:t>
      </w:r>
      <w:proofErr w:type="spellEnd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на </w:t>
      </w:r>
      <w:proofErr w:type="spellStart"/>
      <w:r w:rsidR="00C1775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першого</w:t>
      </w:r>
      <w:proofErr w:type="spellEnd"/>
      <w:r w:rsidR="00C1775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заступника </w:t>
      </w:r>
      <w:proofErr w:type="spellStart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міського</w:t>
      </w:r>
      <w:proofErr w:type="spellEnd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голови</w:t>
      </w:r>
      <w:proofErr w:type="spellEnd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C1775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Л.Комнатного</w:t>
      </w:r>
      <w:proofErr w:type="spellEnd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.</w:t>
      </w:r>
    </w:p>
    <w:p w:rsidR="00663BF7" w:rsidRPr="00663BF7" w:rsidRDefault="00663BF7" w:rsidP="00663BF7">
      <w:pPr>
        <w:spacing w:after="0" w:line="240" w:lineRule="auto"/>
        <w:ind w:left="39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3BF7" w:rsidRP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902C6" w:rsidRDefault="00F902C6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6404D" w:rsidRPr="00663BF7" w:rsidRDefault="0046404D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45E52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         </w:t>
      </w:r>
      <w:proofErr w:type="spellStart"/>
      <w:r w:rsidRPr="00663B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Міський</w:t>
      </w:r>
      <w:proofErr w:type="spellEnd"/>
      <w:r w:rsidRPr="00663B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голова                            </w:t>
      </w:r>
      <w:r w:rsidR="005E5493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            </w:t>
      </w:r>
      <w:r w:rsidRPr="00663B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  </w:t>
      </w:r>
      <w:proofErr w:type="spellStart"/>
      <w:r w:rsidR="008371C4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В</w:t>
      </w:r>
      <w:r w:rsidR="005E5493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олодимир</w:t>
      </w:r>
      <w:proofErr w:type="spellEnd"/>
      <w:r w:rsidR="005E5493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r w:rsidRPr="00663B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</w:t>
      </w:r>
      <w:r w:rsidR="005E54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ЕМЕНЯК</w:t>
      </w:r>
    </w:p>
    <w:p w:rsidR="00AE3A3B" w:rsidRDefault="00AE3A3B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E3A3B" w:rsidRDefault="00AE3A3B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E3A3B" w:rsidRDefault="00AE3A3B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E3A3B" w:rsidRDefault="00AE3A3B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E3A3B" w:rsidRDefault="00AE3A3B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D36D7" w:rsidRDefault="00CD36D7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D36D7" w:rsidRDefault="00CD36D7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32297" w:rsidRDefault="00A32297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32297" w:rsidRPr="00A32297" w:rsidRDefault="00A32297" w:rsidP="00A3229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             </w:t>
      </w:r>
    </w:p>
    <w:tbl>
      <w:tblPr>
        <w:tblW w:w="9921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710"/>
        <w:gridCol w:w="4536"/>
        <w:gridCol w:w="323"/>
        <w:gridCol w:w="527"/>
        <w:gridCol w:w="709"/>
        <w:gridCol w:w="1559"/>
        <w:gridCol w:w="423"/>
        <w:gridCol w:w="711"/>
        <w:gridCol w:w="142"/>
        <w:gridCol w:w="281"/>
      </w:tblGrid>
      <w:tr w:rsidR="000C7221" w:rsidRPr="00A32297" w:rsidTr="00B867F6">
        <w:trPr>
          <w:gridAfter w:val="2"/>
          <w:wAfter w:w="423" w:type="dxa"/>
          <w:trHeight w:val="315"/>
        </w:trPr>
        <w:tc>
          <w:tcPr>
            <w:tcW w:w="710" w:type="dxa"/>
            <w:noWrap/>
            <w:vAlign w:val="bottom"/>
            <w:hideMark/>
          </w:tcPr>
          <w:p w:rsidR="000C7221" w:rsidRPr="00A32297" w:rsidRDefault="000C7221" w:rsidP="00A32297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4536" w:type="dxa"/>
            <w:noWrap/>
            <w:vAlign w:val="bottom"/>
            <w:hideMark/>
          </w:tcPr>
          <w:p w:rsidR="000C7221" w:rsidRPr="00A32297" w:rsidRDefault="000C7221" w:rsidP="00A32297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23" w:type="dxa"/>
            <w:noWrap/>
            <w:vAlign w:val="bottom"/>
            <w:hideMark/>
          </w:tcPr>
          <w:p w:rsidR="000C7221" w:rsidRPr="00A32297" w:rsidRDefault="000C7221" w:rsidP="00A32297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795" w:type="dxa"/>
            <w:gridSpan w:val="3"/>
            <w:noWrap/>
            <w:vAlign w:val="bottom"/>
            <w:hideMark/>
          </w:tcPr>
          <w:p w:rsidR="000C7221" w:rsidRPr="00EA1D92" w:rsidRDefault="003E65FB" w:rsidP="00EA1D92">
            <w:pPr>
              <w:spacing w:after="0" w:line="240" w:lineRule="auto"/>
              <w:ind w:right="-249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uk-UA"/>
              </w:rPr>
              <w:t xml:space="preserve">            </w:t>
            </w:r>
            <w:r w:rsidR="000C7221" w:rsidRPr="00EA1D92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Додаток</w:t>
            </w:r>
          </w:p>
        </w:tc>
        <w:tc>
          <w:tcPr>
            <w:tcW w:w="1134" w:type="dxa"/>
            <w:gridSpan w:val="2"/>
          </w:tcPr>
          <w:p w:rsidR="000C7221" w:rsidRPr="00A32297" w:rsidRDefault="000C7221" w:rsidP="00A32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0C7221" w:rsidRPr="00A32297" w:rsidTr="00B867F6">
        <w:trPr>
          <w:trHeight w:val="315"/>
        </w:trPr>
        <w:tc>
          <w:tcPr>
            <w:tcW w:w="710" w:type="dxa"/>
            <w:noWrap/>
            <w:vAlign w:val="bottom"/>
            <w:hideMark/>
          </w:tcPr>
          <w:p w:rsidR="000C7221" w:rsidRPr="00A32297" w:rsidRDefault="000C7221" w:rsidP="00A3229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4536" w:type="dxa"/>
            <w:noWrap/>
            <w:vAlign w:val="bottom"/>
            <w:hideMark/>
          </w:tcPr>
          <w:p w:rsidR="000C7221" w:rsidRPr="00A32297" w:rsidRDefault="000C7221" w:rsidP="00A3229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3541" w:type="dxa"/>
            <w:gridSpan w:val="5"/>
            <w:noWrap/>
            <w:vAlign w:val="bottom"/>
            <w:hideMark/>
          </w:tcPr>
          <w:p w:rsidR="000C7221" w:rsidRPr="00EA1D92" w:rsidRDefault="003E65FB" w:rsidP="00EA1D92">
            <w:pPr>
              <w:spacing w:after="0" w:line="240" w:lineRule="auto"/>
              <w:ind w:right="-1242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uk-UA"/>
              </w:rPr>
              <w:t xml:space="preserve"> </w:t>
            </w:r>
            <w:r w:rsidR="000C7221" w:rsidRPr="00EA1D92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до рішення виконавчого комітету</w:t>
            </w:r>
          </w:p>
        </w:tc>
        <w:tc>
          <w:tcPr>
            <w:tcW w:w="1134" w:type="dxa"/>
            <w:gridSpan w:val="3"/>
          </w:tcPr>
          <w:p w:rsidR="000C7221" w:rsidRPr="00A32297" w:rsidRDefault="000C7221" w:rsidP="00EA1D92">
            <w:pPr>
              <w:spacing w:after="0" w:line="240" w:lineRule="auto"/>
              <w:ind w:left="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0C7221" w:rsidRPr="00A32297" w:rsidTr="00B867F6">
        <w:trPr>
          <w:gridAfter w:val="1"/>
          <w:wAfter w:w="281" w:type="dxa"/>
          <w:trHeight w:val="315"/>
        </w:trPr>
        <w:tc>
          <w:tcPr>
            <w:tcW w:w="710" w:type="dxa"/>
            <w:noWrap/>
            <w:vAlign w:val="bottom"/>
            <w:hideMark/>
          </w:tcPr>
          <w:p w:rsidR="000C7221" w:rsidRPr="00A32297" w:rsidRDefault="000C7221" w:rsidP="00A3229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4536" w:type="dxa"/>
            <w:noWrap/>
            <w:vAlign w:val="bottom"/>
            <w:hideMark/>
          </w:tcPr>
          <w:p w:rsidR="000C7221" w:rsidRPr="00A32297" w:rsidRDefault="000C7221" w:rsidP="00A3229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3118" w:type="dxa"/>
            <w:gridSpan w:val="4"/>
            <w:noWrap/>
            <w:vAlign w:val="bottom"/>
            <w:hideMark/>
          </w:tcPr>
          <w:p w:rsidR="000C7221" w:rsidRPr="00EA1D92" w:rsidRDefault="000C7221" w:rsidP="00EA1D92">
            <w:pPr>
              <w:spacing w:after="0" w:line="240" w:lineRule="auto"/>
              <w:ind w:right="-1100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EA1D92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Городоцької міської ради</w:t>
            </w:r>
          </w:p>
        </w:tc>
        <w:tc>
          <w:tcPr>
            <w:tcW w:w="1276" w:type="dxa"/>
            <w:gridSpan w:val="3"/>
          </w:tcPr>
          <w:p w:rsidR="000C7221" w:rsidRPr="00A32297" w:rsidRDefault="000C7221" w:rsidP="00A32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0C7221" w:rsidRPr="00A32297" w:rsidTr="00B867F6">
        <w:trPr>
          <w:gridAfter w:val="1"/>
          <w:wAfter w:w="281" w:type="dxa"/>
          <w:trHeight w:val="315"/>
        </w:trPr>
        <w:tc>
          <w:tcPr>
            <w:tcW w:w="710" w:type="dxa"/>
            <w:noWrap/>
            <w:vAlign w:val="bottom"/>
            <w:hideMark/>
          </w:tcPr>
          <w:p w:rsidR="000C7221" w:rsidRPr="00A32297" w:rsidRDefault="000C7221" w:rsidP="00A3229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4536" w:type="dxa"/>
            <w:noWrap/>
            <w:vAlign w:val="bottom"/>
            <w:hideMark/>
          </w:tcPr>
          <w:p w:rsidR="000C7221" w:rsidRPr="00A32297" w:rsidRDefault="000C7221" w:rsidP="00A3229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3118" w:type="dxa"/>
            <w:gridSpan w:val="4"/>
            <w:noWrap/>
            <w:vAlign w:val="bottom"/>
            <w:hideMark/>
          </w:tcPr>
          <w:p w:rsidR="000C7221" w:rsidRPr="00EA1D92" w:rsidRDefault="000C7221" w:rsidP="00EA1D92">
            <w:pPr>
              <w:spacing w:after="0" w:line="240" w:lineRule="auto"/>
              <w:ind w:right="-1242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EA1D92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№</w:t>
            </w:r>
            <w:r w:rsidR="00B867F6">
              <w:rPr>
                <w:rFonts w:ascii="Times New Roman" w:eastAsia="Times New Roman" w:hAnsi="Times New Roman" w:cs="Times New Roman"/>
                <w:color w:val="000000"/>
                <w:u w:val="single"/>
                <w:lang w:eastAsia="uk-UA"/>
              </w:rPr>
              <w:t xml:space="preserve"> 182 </w:t>
            </w:r>
            <w:r w:rsidRPr="00EA1D92">
              <w:rPr>
                <w:rFonts w:ascii="Times New Roman" w:eastAsia="Times New Roman" w:hAnsi="Times New Roman" w:cs="Times New Roman"/>
                <w:color w:val="000000"/>
                <w:u w:val="single"/>
                <w:lang w:eastAsia="uk-UA"/>
              </w:rPr>
              <w:t xml:space="preserve"> від _</w:t>
            </w:r>
            <w:r w:rsidR="00B867F6">
              <w:rPr>
                <w:rFonts w:ascii="Times New Roman" w:eastAsia="Times New Roman" w:hAnsi="Times New Roman" w:cs="Times New Roman"/>
                <w:color w:val="000000"/>
                <w:u w:val="single"/>
                <w:lang w:eastAsia="uk-UA"/>
              </w:rPr>
              <w:t>28 липня 2022 р.</w:t>
            </w:r>
            <w:bookmarkStart w:id="0" w:name="_GoBack"/>
            <w:bookmarkEnd w:id="0"/>
          </w:p>
        </w:tc>
        <w:tc>
          <w:tcPr>
            <w:tcW w:w="1276" w:type="dxa"/>
            <w:gridSpan w:val="3"/>
          </w:tcPr>
          <w:p w:rsidR="000C7221" w:rsidRPr="00A32297" w:rsidRDefault="000C7221" w:rsidP="00A32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0C7221" w:rsidRPr="00A32297" w:rsidTr="00B867F6">
        <w:trPr>
          <w:gridAfter w:val="1"/>
          <w:wAfter w:w="281" w:type="dxa"/>
          <w:trHeight w:val="315"/>
        </w:trPr>
        <w:tc>
          <w:tcPr>
            <w:tcW w:w="710" w:type="dxa"/>
            <w:noWrap/>
            <w:vAlign w:val="bottom"/>
            <w:hideMark/>
          </w:tcPr>
          <w:p w:rsidR="000C7221" w:rsidRPr="00A32297" w:rsidRDefault="000C7221" w:rsidP="00A3229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4536" w:type="dxa"/>
            <w:noWrap/>
            <w:vAlign w:val="bottom"/>
            <w:hideMark/>
          </w:tcPr>
          <w:p w:rsidR="000C7221" w:rsidRPr="00A32297" w:rsidRDefault="000C7221" w:rsidP="00A3229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850" w:type="dxa"/>
            <w:gridSpan w:val="2"/>
            <w:noWrap/>
            <w:vAlign w:val="bottom"/>
            <w:hideMark/>
          </w:tcPr>
          <w:p w:rsidR="000C7221" w:rsidRPr="00A32297" w:rsidRDefault="000C7221" w:rsidP="00A3229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709" w:type="dxa"/>
            <w:noWrap/>
            <w:vAlign w:val="bottom"/>
            <w:hideMark/>
          </w:tcPr>
          <w:p w:rsidR="000C7221" w:rsidRPr="00A32297" w:rsidRDefault="000C7221" w:rsidP="00A3229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0C7221" w:rsidRPr="00A32297" w:rsidRDefault="000C7221" w:rsidP="00A3229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276" w:type="dxa"/>
            <w:gridSpan w:val="3"/>
          </w:tcPr>
          <w:p w:rsidR="000C7221" w:rsidRPr="00A32297" w:rsidRDefault="000C7221" w:rsidP="00A32297">
            <w:pPr>
              <w:spacing w:after="0"/>
              <w:rPr>
                <w:rFonts w:ascii="Calibri" w:eastAsia="Calibri" w:hAnsi="Calibri" w:cs="Times New Roman"/>
              </w:rPr>
            </w:pPr>
          </w:p>
        </w:tc>
      </w:tr>
      <w:tr w:rsidR="000C7221" w:rsidRPr="00A32297" w:rsidTr="00B867F6">
        <w:trPr>
          <w:gridAfter w:val="1"/>
          <w:wAfter w:w="281" w:type="dxa"/>
          <w:trHeight w:val="300"/>
        </w:trPr>
        <w:tc>
          <w:tcPr>
            <w:tcW w:w="710" w:type="dxa"/>
            <w:noWrap/>
            <w:vAlign w:val="bottom"/>
            <w:hideMark/>
          </w:tcPr>
          <w:p w:rsidR="000C7221" w:rsidRPr="00A32297" w:rsidRDefault="000C7221" w:rsidP="00A3229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4536" w:type="dxa"/>
            <w:noWrap/>
            <w:vAlign w:val="bottom"/>
            <w:hideMark/>
          </w:tcPr>
          <w:p w:rsidR="000C7221" w:rsidRPr="00A32297" w:rsidRDefault="000C7221" w:rsidP="00A3229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850" w:type="dxa"/>
            <w:gridSpan w:val="2"/>
            <w:noWrap/>
            <w:vAlign w:val="bottom"/>
            <w:hideMark/>
          </w:tcPr>
          <w:p w:rsidR="000C7221" w:rsidRPr="00A32297" w:rsidRDefault="000C7221" w:rsidP="00A3229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709" w:type="dxa"/>
            <w:noWrap/>
            <w:vAlign w:val="bottom"/>
            <w:hideMark/>
          </w:tcPr>
          <w:p w:rsidR="000C7221" w:rsidRPr="00A32297" w:rsidRDefault="000C7221" w:rsidP="00A3229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0C7221" w:rsidRPr="00A32297" w:rsidRDefault="000C7221" w:rsidP="00A3229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276" w:type="dxa"/>
            <w:gridSpan w:val="3"/>
          </w:tcPr>
          <w:p w:rsidR="000C7221" w:rsidRPr="00A32297" w:rsidRDefault="000C7221" w:rsidP="00A32297">
            <w:pPr>
              <w:spacing w:after="0"/>
              <w:rPr>
                <w:rFonts w:ascii="Calibri" w:eastAsia="Calibri" w:hAnsi="Calibri" w:cs="Times New Roman"/>
              </w:rPr>
            </w:pPr>
          </w:p>
        </w:tc>
      </w:tr>
      <w:tr w:rsidR="000C7221" w:rsidRPr="00A32297" w:rsidTr="00B867F6">
        <w:trPr>
          <w:gridAfter w:val="1"/>
          <w:wAfter w:w="281" w:type="dxa"/>
          <w:trHeight w:val="90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7221" w:rsidRPr="003E65FB" w:rsidRDefault="000C7221" w:rsidP="00A32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3E65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№ п/п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C7221" w:rsidRPr="003E65FB" w:rsidRDefault="000C7221" w:rsidP="00A3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3E65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Назва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7221" w:rsidRPr="003E65FB" w:rsidRDefault="000C7221" w:rsidP="00EA1D92">
            <w:pPr>
              <w:spacing w:after="0" w:line="240" w:lineRule="auto"/>
              <w:ind w:left="-14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3E65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од.вим</w:t>
            </w:r>
            <w:proofErr w:type="spellEnd"/>
            <w:r w:rsidRPr="003E65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C7221" w:rsidRPr="003E65FB" w:rsidRDefault="000C7221" w:rsidP="00A3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3E65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к-ть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7221" w:rsidRPr="003E65FB" w:rsidRDefault="000C7221" w:rsidP="00A3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3E65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первісна        вартість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7221" w:rsidRPr="003E65FB" w:rsidRDefault="000C7221" w:rsidP="00A3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3E65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Всього</w:t>
            </w:r>
          </w:p>
        </w:tc>
      </w:tr>
      <w:tr w:rsidR="000C7221" w:rsidRPr="00A32297" w:rsidTr="00B867F6">
        <w:trPr>
          <w:gridAfter w:val="1"/>
          <w:wAfter w:w="281" w:type="dxa"/>
          <w:trHeight w:val="94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C7221" w:rsidRPr="003E65FB" w:rsidRDefault="000C7221" w:rsidP="00A3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3E65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7221" w:rsidRPr="003E65FB" w:rsidRDefault="000C7221" w:rsidP="00A027DC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3E65FB">
              <w:rPr>
                <w:rFonts w:ascii="Times New Roman" w:eastAsia="Calibri" w:hAnsi="Times New Roman" w:cs="Times New Roman"/>
                <w:sz w:val="24"/>
                <w:szCs w:val="24"/>
              </w:rPr>
              <w:t>Захисний костюм пожежного спеціальний</w:t>
            </w:r>
            <w:r w:rsidRPr="003E65F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3E65F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(куртка, штани) </w:t>
            </w:r>
            <w:r w:rsidRPr="003E65F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FHR</w:t>
            </w:r>
            <w:r w:rsidRPr="003E65F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008 </w:t>
            </w:r>
            <w:r w:rsidRPr="003E65F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MAX</w:t>
            </w:r>
            <w:r w:rsidRPr="003E65F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(</w:t>
            </w:r>
            <w:r w:rsidRPr="003E65F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PL</w:t>
            </w:r>
            <w:r w:rsidRPr="003E65F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/</w:t>
            </w:r>
            <w:r w:rsidRPr="003E65F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M</w:t>
            </w:r>
            <w:r w:rsidRPr="003E65F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)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C7221" w:rsidRPr="003E65FB" w:rsidRDefault="000C7221" w:rsidP="00A3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3E65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7221" w:rsidRPr="003E65FB" w:rsidRDefault="000C7221" w:rsidP="00A3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</w:pPr>
            <w:r w:rsidRPr="003E65F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  <w:r w:rsidRPr="003E65F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7221" w:rsidRPr="003E65FB" w:rsidRDefault="00C94856" w:rsidP="00A3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</w:pPr>
            <w:r w:rsidRPr="003E65F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26227.02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7221" w:rsidRPr="003E65FB" w:rsidRDefault="00C94856" w:rsidP="00A3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</w:pPr>
            <w:r w:rsidRPr="003E65F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262270.20</w:t>
            </w:r>
          </w:p>
        </w:tc>
      </w:tr>
      <w:tr w:rsidR="000C7221" w:rsidRPr="00A32297" w:rsidTr="00B867F6">
        <w:trPr>
          <w:gridAfter w:val="1"/>
          <w:wAfter w:w="281" w:type="dxa"/>
          <w:trHeight w:val="37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C7221" w:rsidRPr="003E65FB" w:rsidRDefault="000C7221" w:rsidP="00A3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3E65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7221" w:rsidRPr="003E65FB" w:rsidRDefault="00C94856" w:rsidP="00A027DC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proofErr w:type="spellStart"/>
            <w:r w:rsidRPr="003E65FB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Чоботи</w:t>
            </w:r>
            <w:proofErr w:type="spellEnd"/>
            <w:r w:rsidRPr="003E65FB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3E65FB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пожежного</w:t>
            </w:r>
            <w:proofErr w:type="spellEnd"/>
            <w:r w:rsidRPr="003E65FB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 xml:space="preserve"> FHR 003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C7221" w:rsidRPr="003E65FB" w:rsidRDefault="000C7221" w:rsidP="00A3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3E65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7221" w:rsidRPr="003E65FB" w:rsidRDefault="000C7221" w:rsidP="00A3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</w:pPr>
            <w:r w:rsidRPr="003E65FB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  <w:r w:rsidR="00C94856" w:rsidRPr="003E65F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7221" w:rsidRPr="003E65FB" w:rsidRDefault="00152DD3" w:rsidP="004C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</w:pPr>
            <w:r w:rsidRPr="003E65F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4095.</w:t>
            </w:r>
            <w:r w:rsidR="004C50E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69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7221" w:rsidRPr="003E65FB" w:rsidRDefault="00152DD3" w:rsidP="004C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</w:pPr>
            <w:r w:rsidRPr="003E65F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4095</w:t>
            </w:r>
            <w:r w:rsidR="004C50E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6</w:t>
            </w:r>
            <w:r w:rsidRPr="003E65F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.</w:t>
            </w:r>
            <w:r w:rsidR="004C50E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9</w:t>
            </w:r>
            <w:r w:rsidRPr="003E65F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0</w:t>
            </w:r>
          </w:p>
        </w:tc>
      </w:tr>
      <w:tr w:rsidR="000C7221" w:rsidRPr="00A32297" w:rsidTr="00B867F6">
        <w:trPr>
          <w:gridAfter w:val="1"/>
          <w:wAfter w:w="281" w:type="dxa"/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C7221" w:rsidRPr="003E65FB" w:rsidRDefault="000C7221" w:rsidP="00A0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3E65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7221" w:rsidRPr="003E65FB" w:rsidRDefault="00C94856" w:rsidP="002F7B5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3E65F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Підшоломник</w:t>
            </w:r>
            <w:proofErr w:type="spellEnd"/>
            <w:r w:rsidRPr="003E65F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3E65FB">
              <w:rPr>
                <w:rFonts w:ascii="Times New Roman" w:eastAsia="Calibri" w:hAnsi="Times New Roman" w:cs="Times New Roman"/>
                <w:sz w:val="24"/>
                <w:szCs w:val="24"/>
              </w:rPr>
              <w:t>пожежного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C7221" w:rsidRPr="003E65FB" w:rsidRDefault="000C7221" w:rsidP="002F7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3E65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7221" w:rsidRPr="003E65FB" w:rsidRDefault="00C94856" w:rsidP="002F7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</w:pPr>
            <w:r w:rsidRPr="003E65F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7221" w:rsidRPr="003E65FB" w:rsidRDefault="00C94856" w:rsidP="002F7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</w:pPr>
            <w:r w:rsidRPr="003E65F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585.10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7221" w:rsidRPr="003E65FB" w:rsidRDefault="00C94856" w:rsidP="002F7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</w:pPr>
            <w:r w:rsidRPr="003E65F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5851.00</w:t>
            </w:r>
          </w:p>
        </w:tc>
      </w:tr>
      <w:tr w:rsidR="00C94856" w:rsidRPr="00A32297" w:rsidTr="00B867F6">
        <w:trPr>
          <w:gridAfter w:val="1"/>
          <w:wAfter w:w="281" w:type="dxa"/>
          <w:trHeight w:val="300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94856" w:rsidRPr="003E65FB" w:rsidRDefault="00152DD3" w:rsidP="00A0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uk-UA"/>
              </w:rPr>
            </w:pPr>
            <w:r w:rsidRPr="003E65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uk-UA"/>
              </w:rPr>
              <w:t>4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4856" w:rsidRPr="003E65FB" w:rsidRDefault="00C94856" w:rsidP="002F7B5D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3E65F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Захисний шолом пожежного з </w:t>
            </w:r>
            <w:proofErr w:type="spellStart"/>
            <w:r w:rsidRPr="003E65FB">
              <w:rPr>
                <w:rFonts w:ascii="Times New Roman" w:eastAsia="Calibri" w:hAnsi="Times New Roman" w:cs="Times New Roman"/>
                <w:sz w:val="24"/>
                <w:szCs w:val="24"/>
              </w:rPr>
              <w:t>забралом</w:t>
            </w:r>
            <w:proofErr w:type="spellEnd"/>
            <w:r w:rsidRPr="003E65F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E65F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Calisia</w:t>
            </w:r>
            <w:proofErr w:type="spellEnd"/>
            <w:r w:rsidRPr="003E65F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3E65F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Vulkan</w:t>
            </w:r>
            <w:r w:rsidRPr="003E65F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3E65F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CV</w:t>
            </w:r>
            <w:r w:rsidRPr="003E65F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102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94856" w:rsidRPr="003E65FB" w:rsidRDefault="00C94856" w:rsidP="00457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3E65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4856" w:rsidRPr="003E65FB" w:rsidRDefault="00C94856" w:rsidP="00457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</w:pPr>
            <w:r w:rsidRPr="003E65F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4856" w:rsidRPr="003E65FB" w:rsidRDefault="00C94856" w:rsidP="002F7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</w:pPr>
            <w:r w:rsidRPr="003E65F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9654.12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4856" w:rsidRPr="003E65FB" w:rsidRDefault="00C94856" w:rsidP="002F7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</w:pPr>
            <w:r w:rsidRPr="003E65F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  <w:t>96541.20</w:t>
            </w:r>
          </w:p>
        </w:tc>
      </w:tr>
      <w:tr w:rsidR="000C7221" w:rsidRPr="00A32297" w:rsidTr="00B867F6">
        <w:trPr>
          <w:gridAfter w:val="1"/>
          <w:wAfter w:w="281" w:type="dxa"/>
          <w:trHeight w:val="315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C7221" w:rsidRPr="003E65FB" w:rsidRDefault="000C7221" w:rsidP="00A32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3E65F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C7221" w:rsidRPr="003E65FB" w:rsidRDefault="000C7221" w:rsidP="00A322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</w:pPr>
            <w:r w:rsidRPr="003E65F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  <w:t>ВСЬОГО: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C7221" w:rsidRPr="003E65FB" w:rsidRDefault="000C7221" w:rsidP="00A322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</w:pPr>
            <w:r w:rsidRPr="003E65F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7221" w:rsidRPr="003E65FB" w:rsidRDefault="00C94856" w:rsidP="00A027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en-US" w:eastAsia="uk-UA"/>
              </w:rPr>
            </w:pPr>
            <w:r w:rsidRPr="003E65F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en-US" w:eastAsia="uk-UA"/>
              </w:rPr>
              <w:t>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C7221" w:rsidRPr="003E65FB" w:rsidRDefault="000C7221" w:rsidP="00A32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C7221" w:rsidRPr="003E65FB" w:rsidRDefault="00781CC4" w:rsidP="004C50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en-US" w:eastAsia="uk-UA"/>
              </w:rPr>
            </w:pPr>
            <w:r w:rsidRPr="003E65F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en-US" w:eastAsia="uk-UA"/>
              </w:rPr>
              <w:t>405619.</w:t>
            </w:r>
            <w:r w:rsidR="004C50E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en-US" w:eastAsia="uk-UA"/>
              </w:rPr>
              <w:t>30</w:t>
            </w:r>
          </w:p>
        </w:tc>
      </w:tr>
      <w:tr w:rsidR="000C7221" w:rsidRPr="00A32297" w:rsidTr="00B867F6">
        <w:trPr>
          <w:gridAfter w:val="1"/>
          <w:wAfter w:w="281" w:type="dxa"/>
          <w:trHeight w:val="300"/>
        </w:trPr>
        <w:tc>
          <w:tcPr>
            <w:tcW w:w="710" w:type="dxa"/>
            <w:noWrap/>
            <w:vAlign w:val="bottom"/>
            <w:hideMark/>
          </w:tcPr>
          <w:p w:rsidR="000C7221" w:rsidRPr="003E65FB" w:rsidRDefault="000C7221" w:rsidP="00A32297">
            <w:pPr>
              <w:spacing w:after="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536" w:type="dxa"/>
            <w:noWrap/>
            <w:vAlign w:val="bottom"/>
            <w:hideMark/>
          </w:tcPr>
          <w:p w:rsidR="000C7221" w:rsidRPr="003E65FB" w:rsidRDefault="000C7221" w:rsidP="00A32297">
            <w:pPr>
              <w:spacing w:after="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  <w:gridSpan w:val="2"/>
            <w:noWrap/>
            <w:vAlign w:val="bottom"/>
            <w:hideMark/>
          </w:tcPr>
          <w:p w:rsidR="000C7221" w:rsidRPr="003E65FB" w:rsidRDefault="000C7221" w:rsidP="00A32297">
            <w:pPr>
              <w:spacing w:after="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  <w:noWrap/>
            <w:vAlign w:val="bottom"/>
            <w:hideMark/>
          </w:tcPr>
          <w:p w:rsidR="000C7221" w:rsidRPr="003E65FB" w:rsidRDefault="000C7221" w:rsidP="00A32297">
            <w:pPr>
              <w:spacing w:after="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noWrap/>
            <w:vAlign w:val="bottom"/>
            <w:hideMark/>
          </w:tcPr>
          <w:p w:rsidR="000C7221" w:rsidRPr="003E65FB" w:rsidRDefault="000C7221" w:rsidP="00A32297">
            <w:pPr>
              <w:spacing w:after="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gridSpan w:val="3"/>
          </w:tcPr>
          <w:p w:rsidR="000C7221" w:rsidRPr="003E65FB" w:rsidRDefault="000C7221" w:rsidP="00A32297">
            <w:pPr>
              <w:spacing w:after="0"/>
              <w:rPr>
                <w:rFonts w:ascii="Times New Roman" w:eastAsia="Calibri" w:hAnsi="Times New Roman" w:cs="Times New Roman"/>
              </w:rPr>
            </w:pPr>
          </w:p>
        </w:tc>
      </w:tr>
    </w:tbl>
    <w:p w:rsidR="00A32297" w:rsidRPr="00A32297" w:rsidRDefault="00A32297" w:rsidP="00A3229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32297" w:rsidRPr="00A32297" w:rsidRDefault="00A32297" w:rsidP="00A3229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32297" w:rsidRPr="00A32297" w:rsidRDefault="00A32297" w:rsidP="00A3229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32297" w:rsidRPr="00A32297" w:rsidRDefault="00A32297" w:rsidP="00A3229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32297" w:rsidRPr="00A32297" w:rsidRDefault="00A32297" w:rsidP="00A3229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32297" w:rsidRPr="00A32297" w:rsidRDefault="00A32297" w:rsidP="00A3229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322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Головний бухгалтер                                                    </w:t>
      </w:r>
      <w:proofErr w:type="spellStart"/>
      <w:r w:rsidRPr="00A322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Н.В.Кузик</w:t>
      </w:r>
      <w:proofErr w:type="spellEnd"/>
    </w:p>
    <w:p w:rsidR="00A32297" w:rsidRPr="00A32297" w:rsidRDefault="00A32297" w:rsidP="00A3229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32297" w:rsidRPr="00A32297" w:rsidRDefault="00A32297" w:rsidP="00A3229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32297" w:rsidRPr="00A32297" w:rsidRDefault="00A32297" w:rsidP="00A3229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32297" w:rsidRPr="00A32297" w:rsidRDefault="00A32297" w:rsidP="00A3229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32297" w:rsidRDefault="00A32297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sectPr w:rsidR="00A32297" w:rsidSect="00EA1D92">
      <w:pgSz w:w="11906" w:h="16838"/>
      <w:pgMar w:top="426" w:right="566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771BCA"/>
    <w:multiLevelType w:val="hybridMultilevel"/>
    <w:tmpl w:val="8FDA1CA2"/>
    <w:lvl w:ilvl="0" w:tplc="F9F820A4">
      <w:start w:val="1"/>
      <w:numFmt w:val="decimal"/>
      <w:lvlText w:val="%1."/>
      <w:lvlJc w:val="left"/>
      <w:pPr>
        <w:ind w:left="1938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4DBA30F9"/>
    <w:multiLevelType w:val="hybridMultilevel"/>
    <w:tmpl w:val="A60475AE"/>
    <w:lvl w:ilvl="0" w:tplc="506CCB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63BF7"/>
    <w:rsid w:val="0008018C"/>
    <w:rsid w:val="000A7A24"/>
    <w:rsid w:val="000B009C"/>
    <w:rsid w:val="000C502B"/>
    <w:rsid w:val="000C7221"/>
    <w:rsid w:val="000E572D"/>
    <w:rsid w:val="00152DD3"/>
    <w:rsid w:val="00165900"/>
    <w:rsid w:val="0016638D"/>
    <w:rsid w:val="001B1C1B"/>
    <w:rsid w:val="001C2E7C"/>
    <w:rsid w:val="001D70C9"/>
    <w:rsid w:val="002D7E2C"/>
    <w:rsid w:val="002F0DFC"/>
    <w:rsid w:val="002F6F06"/>
    <w:rsid w:val="00315CAF"/>
    <w:rsid w:val="00345E68"/>
    <w:rsid w:val="0036253F"/>
    <w:rsid w:val="00391252"/>
    <w:rsid w:val="003D61D7"/>
    <w:rsid w:val="003E65FB"/>
    <w:rsid w:val="00410382"/>
    <w:rsid w:val="0046404D"/>
    <w:rsid w:val="004A696F"/>
    <w:rsid w:val="004B6DA4"/>
    <w:rsid w:val="004C50E5"/>
    <w:rsid w:val="004D7756"/>
    <w:rsid w:val="004E4985"/>
    <w:rsid w:val="004F493B"/>
    <w:rsid w:val="004F5585"/>
    <w:rsid w:val="005067C0"/>
    <w:rsid w:val="00526AC1"/>
    <w:rsid w:val="00527EDF"/>
    <w:rsid w:val="00536E52"/>
    <w:rsid w:val="00545E52"/>
    <w:rsid w:val="00550EDC"/>
    <w:rsid w:val="005E5493"/>
    <w:rsid w:val="00663BF7"/>
    <w:rsid w:val="00665CF9"/>
    <w:rsid w:val="006F7118"/>
    <w:rsid w:val="00731894"/>
    <w:rsid w:val="00763027"/>
    <w:rsid w:val="00774062"/>
    <w:rsid w:val="00781CC4"/>
    <w:rsid w:val="007831E8"/>
    <w:rsid w:val="007937B1"/>
    <w:rsid w:val="007952A0"/>
    <w:rsid w:val="007B5875"/>
    <w:rsid w:val="008058B6"/>
    <w:rsid w:val="00820700"/>
    <w:rsid w:val="00833559"/>
    <w:rsid w:val="008371C4"/>
    <w:rsid w:val="008526E2"/>
    <w:rsid w:val="00854F08"/>
    <w:rsid w:val="00871E7E"/>
    <w:rsid w:val="008763EE"/>
    <w:rsid w:val="00893003"/>
    <w:rsid w:val="009131CD"/>
    <w:rsid w:val="009213BD"/>
    <w:rsid w:val="00945677"/>
    <w:rsid w:val="00946320"/>
    <w:rsid w:val="0096637D"/>
    <w:rsid w:val="00977D9C"/>
    <w:rsid w:val="0099111A"/>
    <w:rsid w:val="00994774"/>
    <w:rsid w:val="00A027DC"/>
    <w:rsid w:val="00A03455"/>
    <w:rsid w:val="00A32297"/>
    <w:rsid w:val="00A41469"/>
    <w:rsid w:val="00A60302"/>
    <w:rsid w:val="00A925C6"/>
    <w:rsid w:val="00AE3A3B"/>
    <w:rsid w:val="00AE708C"/>
    <w:rsid w:val="00AF608F"/>
    <w:rsid w:val="00B12C1E"/>
    <w:rsid w:val="00B867F6"/>
    <w:rsid w:val="00B9351A"/>
    <w:rsid w:val="00C17751"/>
    <w:rsid w:val="00C245F9"/>
    <w:rsid w:val="00C40418"/>
    <w:rsid w:val="00C4163C"/>
    <w:rsid w:val="00C45EB7"/>
    <w:rsid w:val="00C73172"/>
    <w:rsid w:val="00C86591"/>
    <w:rsid w:val="00C94856"/>
    <w:rsid w:val="00CD36D7"/>
    <w:rsid w:val="00CE19E3"/>
    <w:rsid w:val="00D210F3"/>
    <w:rsid w:val="00D46B4C"/>
    <w:rsid w:val="00D5655F"/>
    <w:rsid w:val="00DA1C77"/>
    <w:rsid w:val="00DD7EA6"/>
    <w:rsid w:val="00DE6FF9"/>
    <w:rsid w:val="00E06578"/>
    <w:rsid w:val="00E921BB"/>
    <w:rsid w:val="00E979DC"/>
    <w:rsid w:val="00EA1D92"/>
    <w:rsid w:val="00F36180"/>
    <w:rsid w:val="00F902C6"/>
    <w:rsid w:val="00FB126A"/>
    <w:rsid w:val="00FF76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05B338"/>
  <w15:docId w15:val="{396AD9B5-29BD-4F37-B44F-9787418847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F76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3B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663BF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B6DA4"/>
    <w:pPr>
      <w:ind w:left="720"/>
      <w:contextualSpacing/>
    </w:pPr>
  </w:style>
  <w:style w:type="table" w:styleId="a6">
    <w:name w:val="Table Grid"/>
    <w:basedOn w:val="a1"/>
    <w:uiPriority w:val="59"/>
    <w:rsid w:val="00AE3A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3179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45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9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://search.ligazakon.ua/l_flib1.nsf/LookupFiles/kp111242_img_001.gif/$file/kp111242_img_001.gif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466</TotalTime>
  <Pages>1</Pages>
  <Words>1119</Words>
  <Characters>639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Gut</dc:creator>
  <cp:lastModifiedBy>Оля Голобородько</cp:lastModifiedBy>
  <cp:revision>91</cp:revision>
  <cp:lastPrinted>2022-07-20T12:58:00Z</cp:lastPrinted>
  <dcterms:created xsi:type="dcterms:W3CDTF">2019-02-18T10:44:00Z</dcterms:created>
  <dcterms:modified xsi:type="dcterms:W3CDTF">2022-08-01T11:57:00Z</dcterms:modified>
</cp:coreProperties>
</file>